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01C" w:rsidRDefault="005C601C">
      <w:r>
        <w:t xml:space="preserve">OFFICE MANAGER, SERVICE BOARD  </w:t>
      </w:r>
    </w:p>
    <w:p w:rsidR="005C601C" w:rsidRDefault="005C601C">
      <w:r>
        <w:t>Office Manager Commitment: requiring 6 months of c</w:t>
      </w:r>
      <w:r w:rsidR="001C649A">
        <w:t>ontinuous abstinence and 2 year</w:t>
      </w:r>
      <w:r>
        <w:t xml:space="preserve"> commitment. </w:t>
      </w:r>
    </w:p>
    <w:p w:rsidR="005C601C" w:rsidRDefault="005C601C">
      <w:r>
        <w:t xml:space="preserve">Responsibilities: </w:t>
      </w:r>
    </w:p>
    <w:p w:rsidR="005C601C" w:rsidRPr="00146C84" w:rsidRDefault="005C601C" w:rsidP="005C601C">
      <w:pPr>
        <w:pStyle w:val="ListParagraph"/>
        <w:numPr>
          <w:ilvl w:val="0"/>
          <w:numId w:val="2"/>
        </w:numPr>
      </w:pPr>
      <w:r w:rsidRPr="00146C84">
        <w:t xml:space="preserve">Opens incoming mail and refers it to the Committee concerned. </w:t>
      </w:r>
    </w:p>
    <w:p w:rsidR="005C601C" w:rsidRDefault="005C601C" w:rsidP="005C601C">
      <w:pPr>
        <w:pStyle w:val="ListParagraph"/>
        <w:numPr>
          <w:ilvl w:val="0"/>
          <w:numId w:val="2"/>
        </w:numPr>
      </w:pPr>
      <w:r>
        <w:t xml:space="preserve">Advises the chairperson in advance if unable to attend an </w:t>
      </w:r>
      <w:proofErr w:type="gramStart"/>
      <w:r>
        <w:t>Intergroup</w:t>
      </w:r>
      <w:proofErr w:type="gramEnd"/>
      <w:r>
        <w:t xml:space="preserve"> meeting, so the office manager’s report can be presented by another Intergroup officer or representative. </w:t>
      </w:r>
    </w:p>
    <w:p w:rsidR="001825A9" w:rsidRPr="00146C84" w:rsidRDefault="001825A9" w:rsidP="005C601C">
      <w:pPr>
        <w:pStyle w:val="ListParagraph"/>
        <w:numPr>
          <w:ilvl w:val="0"/>
          <w:numId w:val="2"/>
        </w:numPr>
      </w:pPr>
      <w:r w:rsidRPr="00146C84">
        <w:t>Maintains an email distribution list for the monthly mailing of COI information to Intergroup Reps and service positions</w:t>
      </w:r>
      <w:r w:rsidR="00C97DA7" w:rsidRPr="00146C84">
        <w:t xml:space="preserve"> and sends this out each month before the COI meeting</w:t>
      </w:r>
    </w:p>
    <w:p w:rsidR="00C97DA7" w:rsidRPr="00146C84" w:rsidRDefault="00C97DA7" w:rsidP="005C601C">
      <w:pPr>
        <w:pStyle w:val="ListParagraph"/>
        <w:numPr>
          <w:ilvl w:val="0"/>
          <w:numId w:val="2"/>
        </w:numPr>
      </w:pPr>
      <w:r w:rsidRPr="00146C84">
        <w:t>Maintains a list of the groups requiring hard copies of the monthly mailings</w:t>
      </w:r>
      <w:bookmarkStart w:id="0" w:name="_GoBack"/>
      <w:bookmarkEnd w:id="0"/>
    </w:p>
    <w:p w:rsidR="001825A9" w:rsidRPr="00146C84" w:rsidRDefault="001825A9" w:rsidP="005C601C">
      <w:pPr>
        <w:pStyle w:val="ListParagraph"/>
        <w:numPr>
          <w:ilvl w:val="0"/>
          <w:numId w:val="2"/>
        </w:numPr>
      </w:pPr>
      <w:r w:rsidRPr="00146C84">
        <w:t xml:space="preserve">For </w:t>
      </w:r>
      <w:r w:rsidR="00C97DA7" w:rsidRPr="00146C84">
        <w:t>the groups that do not receive email make photo copies of the monthly mailing and m</w:t>
      </w:r>
      <w:r w:rsidRPr="00146C84">
        <w:t xml:space="preserve">ails </w:t>
      </w:r>
      <w:r w:rsidR="00C97DA7" w:rsidRPr="00146C84">
        <w:t xml:space="preserve">these </w:t>
      </w:r>
      <w:r w:rsidRPr="00146C84">
        <w:t xml:space="preserve">out </w:t>
      </w:r>
      <w:r w:rsidR="00C97DA7" w:rsidRPr="00146C84">
        <w:t>to the meetings requiring hard copies.</w:t>
      </w:r>
      <w:r w:rsidRPr="00146C84">
        <w:t xml:space="preserve"> </w:t>
      </w:r>
    </w:p>
    <w:p w:rsidR="00C97DA7" w:rsidRPr="00146C84" w:rsidRDefault="00C97DA7" w:rsidP="00C97DA7">
      <w:pPr>
        <w:pStyle w:val="ListParagraph"/>
        <w:numPr>
          <w:ilvl w:val="0"/>
          <w:numId w:val="2"/>
        </w:numPr>
      </w:pPr>
      <w:r w:rsidRPr="00146C84">
        <w:t>Provides a monthly report</w:t>
      </w:r>
      <w:r w:rsidR="005835C1">
        <w:t xml:space="preserve"> for the Intergroup meeting</w:t>
      </w:r>
      <w:r w:rsidRPr="00146C84">
        <w:t xml:space="preserve"> by email to the Secretary at email address </w:t>
      </w:r>
      <w:hyperlink r:id="rId5" w:history="1">
        <w:r w:rsidRPr="00146C84">
          <w:rPr>
            <w:rStyle w:val="Hyperlink"/>
          </w:rPr>
          <w:t>secretary@oaontario.org</w:t>
        </w:r>
      </w:hyperlink>
      <w:r w:rsidRPr="00146C84">
        <w:t xml:space="preserve"> </w:t>
      </w:r>
    </w:p>
    <w:p w:rsidR="00C962A2" w:rsidRPr="00146C84" w:rsidRDefault="00C962A2" w:rsidP="00C97DA7">
      <w:pPr>
        <w:pStyle w:val="ListParagraph"/>
        <w:numPr>
          <w:ilvl w:val="0"/>
          <w:numId w:val="2"/>
        </w:numPr>
      </w:pPr>
      <w:r w:rsidRPr="00146C84">
        <w:t>Works with Contact Data Base to confirm all information for meetings</w:t>
      </w:r>
    </w:p>
    <w:p w:rsidR="0016111C" w:rsidRDefault="005C601C" w:rsidP="005C601C">
      <w:pPr>
        <w:pStyle w:val="ListParagraph"/>
        <w:numPr>
          <w:ilvl w:val="0"/>
          <w:numId w:val="2"/>
        </w:numPr>
      </w:pPr>
      <w:r>
        <w:t>Checks the office managers email regularly and answers any questions related to this positions and forwards any questions/e-mails to other committees if needed.</w:t>
      </w:r>
    </w:p>
    <w:p w:rsidR="00C97DA7" w:rsidRDefault="00C97DA7" w:rsidP="00C97DA7"/>
    <w:p w:rsidR="00C97DA7" w:rsidRDefault="00C97DA7" w:rsidP="00C97DA7"/>
    <w:sectPr w:rsidR="00C97DA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377E76"/>
    <w:multiLevelType w:val="hybridMultilevel"/>
    <w:tmpl w:val="9692EDC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65167C"/>
    <w:multiLevelType w:val="hybridMultilevel"/>
    <w:tmpl w:val="492A2E76"/>
    <w:lvl w:ilvl="0" w:tplc="9272B1B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01C"/>
    <w:rsid w:val="00003E63"/>
    <w:rsid w:val="00007894"/>
    <w:rsid w:val="00012B41"/>
    <w:rsid w:val="00040D1F"/>
    <w:rsid w:val="00091DBB"/>
    <w:rsid w:val="000C0116"/>
    <w:rsid w:val="000C29BE"/>
    <w:rsid w:val="000D2AE9"/>
    <w:rsid w:val="001360CD"/>
    <w:rsid w:val="00136E26"/>
    <w:rsid w:val="00146C84"/>
    <w:rsid w:val="0016111C"/>
    <w:rsid w:val="001710D5"/>
    <w:rsid w:val="00172A9D"/>
    <w:rsid w:val="001825A9"/>
    <w:rsid w:val="00182CED"/>
    <w:rsid w:val="001A2812"/>
    <w:rsid w:val="001B3C05"/>
    <w:rsid w:val="001C649A"/>
    <w:rsid w:val="001E2DF8"/>
    <w:rsid w:val="001F1764"/>
    <w:rsid w:val="001F3646"/>
    <w:rsid w:val="002105F9"/>
    <w:rsid w:val="002967A7"/>
    <w:rsid w:val="002C40F9"/>
    <w:rsid w:val="002D742E"/>
    <w:rsid w:val="0030612B"/>
    <w:rsid w:val="0031666E"/>
    <w:rsid w:val="0032000B"/>
    <w:rsid w:val="00320AFE"/>
    <w:rsid w:val="00325977"/>
    <w:rsid w:val="003362D5"/>
    <w:rsid w:val="00344180"/>
    <w:rsid w:val="003519E1"/>
    <w:rsid w:val="003536D6"/>
    <w:rsid w:val="0035376B"/>
    <w:rsid w:val="00360017"/>
    <w:rsid w:val="00370F0B"/>
    <w:rsid w:val="003A3691"/>
    <w:rsid w:val="003B38F4"/>
    <w:rsid w:val="003B4464"/>
    <w:rsid w:val="003B6A39"/>
    <w:rsid w:val="003F2354"/>
    <w:rsid w:val="003F3B50"/>
    <w:rsid w:val="003F7247"/>
    <w:rsid w:val="003F7CD0"/>
    <w:rsid w:val="00413A58"/>
    <w:rsid w:val="0042225F"/>
    <w:rsid w:val="004232EB"/>
    <w:rsid w:val="004334FA"/>
    <w:rsid w:val="00434F51"/>
    <w:rsid w:val="00446598"/>
    <w:rsid w:val="00466424"/>
    <w:rsid w:val="00477513"/>
    <w:rsid w:val="00483FB5"/>
    <w:rsid w:val="00490AEB"/>
    <w:rsid w:val="004A7192"/>
    <w:rsid w:val="004B2BCB"/>
    <w:rsid w:val="004F4181"/>
    <w:rsid w:val="004F45C6"/>
    <w:rsid w:val="004F704E"/>
    <w:rsid w:val="005272BB"/>
    <w:rsid w:val="00534358"/>
    <w:rsid w:val="00564002"/>
    <w:rsid w:val="00565C56"/>
    <w:rsid w:val="005835C1"/>
    <w:rsid w:val="005934F4"/>
    <w:rsid w:val="005A5EA3"/>
    <w:rsid w:val="005B1B82"/>
    <w:rsid w:val="005C34A5"/>
    <w:rsid w:val="005C601C"/>
    <w:rsid w:val="005D0D31"/>
    <w:rsid w:val="005D7692"/>
    <w:rsid w:val="005D7F62"/>
    <w:rsid w:val="006033AD"/>
    <w:rsid w:val="0061194E"/>
    <w:rsid w:val="00611BD0"/>
    <w:rsid w:val="00624998"/>
    <w:rsid w:val="00626913"/>
    <w:rsid w:val="006269C0"/>
    <w:rsid w:val="00630CCD"/>
    <w:rsid w:val="006358DA"/>
    <w:rsid w:val="00653E44"/>
    <w:rsid w:val="0069133C"/>
    <w:rsid w:val="006B6CF1"/>
    <w:rsid w:val="006C008B"/>
    <w:rsid w:val="006C27BF"/>
    <w:rsid w:val="006D10ED"/>
    <w:rsid w:val="006D7FF6"/>
    <w:rsid w:val="0071489E"/>
    <w:rsid w:val="00720068"/>
    <w:rsid w:val="00721953"/>
    <w:rsid w:val="007A0BD7"/>
    <w:rsid w:val="007C7A6B"/>
    <w:rsid w:val="007F1723"/>
    <w:rsid w:val="0080543C"/>
    <w:rsid w:val="00805E89"/>
    <w:rsid w:val="00807B1F"/>
    <w:rsid w:val="00841F91"/>
    <w:rsid w:val="008432F2"/>
    <w:rsid w:val="0089082D"/>
    <w:rsid w:val="008C615A"/>
    <w:rsid w:val="008D4E6A"/>
    <w:rsid w:val="008F77AB"/>
    <w:rsid w:val="00904723"/>
    <w:rsid w:val="00904C61"/>
    <w:rsid w:val="00923D8A"/>
    <w:rsid w:val="00936C33"/>
    <w:rsid w:val="00936E39"/>
    <w:rsid w:val="00936FB4"/>
    <w:rsid w:val="00942322"/>
    <w:rsid w:val="009430DD"/>
    <w:rsid w:val="00947E4F"/>
    <w:rsid w:val="0096360B"/>
    <w:rsid w:val="00973C47"/>
    <w:rsid w:val="009865A7"/>
    <w:rsid w:val="009938C7"/>
    <w:rsid w:val="009971C9"/>
    <w:rsid w:val="009B3273"/>
    <w:rsid w:val="009B6696"/>
    <w:rsid w:val="009C385D"/>
    <w:rsid w:val="009C3F78"/>
    <w:rsid w:val="009C4CFE"/>
    <w:rsid w:val="009D4BF1"/>
    <w:rsid w:val="009D6005"/>
    <w:rsid w:val="009F07C7"/>
    <w:rsid w:val="009F5D95"/>
    <w:rsid w:val="00A06232"/>
    <w:rsid w:val="00A1463E"/>
    <w:rsid w:val="00A30525"/>
    <w:rsid w:val="00A3304F"/>
    <w:rsid w:val="00A56C46"/>
    <w:rsid w:val="00A574DC"/>
    <w:rsid w:val="00A726B9"/>
    <w:rsid w:val="00A83A8F"/>
    <w:rsid w:val="00AA41F1"/>
    <w:rsid w:val="00AC6B4F"/>
    <w:rsid w:val="00AD0D85"/>
    <w:rsid w:val="00B00059"/>
    <w:rsid w:val="00B05960"/>
    <w:rsid w:val="00B24915"/>
    <w:rsid w:val="00B30A99"/>
    <w:rsid w:val="00B32138"/>
    <w:rsid w:val="00B622FC"/>
    <w:rsid w:val="00B83ACE"/>
    <w:rsid w:val="00B876E1"/>
    <w:rsid w:val="00B902C4"/>
    <w:rsid w:val="00BA45DA"/>
    <w:rsid w:val="00BB3818"/>
    <w:rsid w:val="00BF6E80"/>
    <w:rsid w:val="00C733C2"/>
    <w:rsid w:val="00C7539D"/>
    <w:rsid w:val="00C8446E"/>
    <w:rsid w:val="00C846FC"/>
    <w:rsid w:val="00C962A2"/>
    <w:rsid w:val="00C972B3"/>
    <w:rsid w:val="00C97DA7"/>
    <w:rsid w:val="00CA4EC2"/>
    <w:rsid w:val="00CB29D5"/>
    <w:rsid w:val="00CB3BE1"/>
    <w:rsid w:val="00CE0971"/>
    <w:rsid w:val="00CE22DB"/>
    <w:rsid w:val="00CF03A1"/>
    <w:rsid w:val="00CF3ED0"/>
    <w:rsid w:val="00CF4ADB"/>
    <w:rsid w:val="00D11650"/>
    <w:rsid w:val="00D12216"/>
    <w:rsid w:val="00D448DC"/>
    <w:rsid w:val="00D55C4E"/>
    <w:rsid w:val="00DA3C3C"/>
    <w:rsid w:val="00DB16CE"/>
    <w:rsid w:val="00DC1C2D"/>
    <w:rsid w:val="00DF59DD"/>
    <w:rsid w:val="00E0240B"/>
    <w:rsid w:val="00E134FC"/>
    <w:rsid w:val="00E158A6"/>
    <w:rsid w:val="00E65C6E"/>
    <w:rsid w:val="00E67959"/>
    <w:rsid w:val="00E82E4B"/>
    <w:rsid w:val="00E84235"/>
    <w:rsid w:val="00E864FC"/>
    <w:rsid w:val="00EA6907"/>
    <w:rsid w:val="00EB49DC"/>
    <w:rsid w:val="00EC0F9D"/>
    <w:rsid w:val="00EC25B5"/>
    <w:rsid w:val="00EC3280"/>
    <w:rsid w:val="00EC55CF"/>
    <w:rsid w:val="00ED3218"/>
    <w:rsid w:val="00EF1566"/>
    <w:rsid w:val="00F25D36"/>
    <w:rsid w:val="00F42649"/>
    <w:rsid w:val="00F624DE"/>
    <w:rsid w:val="00F6513C"/>
    <w:rsid w:val="00F75577"/>
    <w:rsid w:val="00F866CA"/>
    <w:rsid w:val="00FA661D"/>
    <w:rsid w:val="00FB6B0F"/>
    <w:rsid w:val="00FE03E4"/>
    <w:rsid w:val="00FF3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38D7B1-B356-4D18-B96C-F00E20F62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601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97D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cretary@oaontario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Lynda Brown</dc:creator>
  <cp:keywords/>
  <dc:description/>
  <cp:lastModifiedBy>Lynda Brown</cp:lastModifiedBy>
  <cp:revision>3</cp:revision>
  <dcterms:created xsi:type="dcterms:W3CDTF">2015-09-07T17:35:00Z</dcterms:created>
  <dcterms:modified xsi:type="dcterms:W3CDTF">2015-09-07T17:36:00Z</dcterms:modified>
</cp:coreProperties>
</file>